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7451B" w14:textId="77777777" w:rsidR="00867463" w:rsidRPr="00867463" w:rsidRDefault="00867463" w:rsidP="00867463">
      <w:pPr>
        <w:spacing w:after="0"/>
        <w:jc w:val="center"/>
        <w:rPr>
          <w:b/>
          <w:sz w:val="32"/>
          <w:szCs w:val="32"/>
        </w:rPr>
      </w:pPr>
      <w:r w:rsidRPr="00867463">
        <w:rPr>
          <w:b/>
          <w:sz w:val="32"/>
          <w:szCs w:val="32"/>
        </w:rPr>
        <w:t>Exam 1 guideline</w:t>
      </w:r>
    </w:p>
    <w:p w14:paraId="0B53014A" w14:textId="77777777" w:rsidR="00867463" w:rsidRDefault="00867463" w:rsidP="00867463">
      <w:pPr>
        <w:spacing w:after="0"/>
        <w:jc w:val="center"/>
        <w:rPr>
          <w:b/>
        </w:rPr>
      </w:pPr>
      <w:r w:rsidRPr="00867463">
        <w:rPr>
          <w:b/>
        </w:rPr>
        <w:t>Dr. Abraham</w:t>
      </w:r>
    </w:p>
    <w:p w14:paraId="5270BE1D" w14:textId="4A3A4F9A" w:rsidR="006A627A" w:rsidRPr="00867463" w:rsidRDefault="006A627A" w:rsidP="00867463">
      <w:pPr>
        <w:spacing w:after="0"/>
        <w:jc w:val="center"/>
        <w:rPr>
          <w:b/>
        </w:rPr>
      </w:pPr>
      <w:r>
        <w:rPr>
          <w:b/>
        </w:rPr>
        <w:t>EXAM DATE MARCH 8</w:t>
      </w:r>
      <w:bookmarkStart w:id="0" w:name="_GoBack"/>
      <w:bookmarkEnd w:id="0"/>
    </w:p>
    <w:p w14:paraId="68F97FAF" w14:textId="77777777" w:rsidR="00867463" w:rsidRPr="00867463" w:rsidRDefault="00867463" w:rsidP="00867463">
      <w:pPr>
        <w:rPr>
          <w:b/>
          <w:sz w:val="28"/>
          <w:szCs w:val="28"/>
        </w:rPr>
      </w:pPr>
      <w:r w:rsidRPr="00867463">
        <w:rPr>
          <w:b/>
          <w:sz w:val="28"/>
          <w:szCs w:val="28"/>
        </w:rPr>
        <w:t xml:space="preserve">Please bring </w:t>
      </w:r>
      <w:proofErr w:type="spellStart"/>
      <w:r w:rsidRPr="00867463">
        <w:rPr>
          <w:b/>
          <w:sz w:val="28"/>
          <w:szCs w:val="28"/>
        </w:rPr>
        <w:t>ScanTron</w:t>
      </w:r>
      <w:proofErr w:type="spellEnd"/>
      <w:r w:rsidRPr="00867463">
        <w:rPr>
          <w:b/>
          <w:sz w:val="28"/>
          <w:szCs w:val="28"/>
        </w:rPr>
        <w:t xml:space="preserve"> form 30423 with your name and id bubbled in already.</w:t>
      </w:r>
    </w:p>
    <w:p w14:paraId="46A439A3" w14:textId="5A28DEF1" w:rsidR="00867463" w:rsidRPr="00867463" w:rsidRDefault="007508F7" w:rsidP="00867463">
      <w:pPr>
        <w:rPr>
          <w:sz w:val="28"/>
          <w:szCs w:val="28"/>
        </w:rPr>
      </w:pPr>
      <w:r>
        <w:rPr>
          <w:sz w:val="28"/>
          <w:szCs w:val="28"/>
        </w:rPr>
        <w:t>Questions are taken from online quizzes, notes (I made up those questions), labs and group presentations.</w:t>
      </w:r>
    </w:p>
    <w:p w14:paraId="2543EC9F" w14:textId="77777777" w:rsidR="00CC7A17" w:rsidRPr="00867463" w:rsidRDefault="00CC7A17" w:rsidP="00CC7A17">
      <w:pPr>
        <w:spacing w:after="0"/>
        <w:rPr>
          <w:sz w:val="28"/>
          <w:szCs w:val="28"/>
        </w:rPr>
      </w:pPr>
    </w:p>
    <w:p w14:paraId="5FE6D4C2" w14:textId="3CFFAA73" w:rsidR="007508F7" w:rsidRPr="007508F7" w:rsidRDefault="00CC7A17" w:rsidP="007508F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Questions on IP address.  Particularly: Classes, range of Addresses in each class, default masks, classless vs. classful, how IP addresses are distributed by ISPs</w:t>
      </w:r>
      <w:r w:rsidR="007508F7">
        <w:rPr>
          <w:sz w:val="28"/>
          <w:szCs w:val="28"/>
        </w:rPr>
        <w:t>.</w:t>
      </w:r>
    </w:p>
    <w:p w14:paraId="50166672" w14:textId="1D47C5D7" w:rsidR="007508F7" w:rsidRDefault="007508F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C7A17" w:rsidRPr="00867463">
        <w:rPr>
          <w:sz w:val="28"/>
          <w:szCs w:val="28"/>
        </w:rPr>
        <w:t xml:space="preserve">eginning and ending IP addresses and how many </w:t>
      </w:r>
      <w:r>
        <w:rPr>
          <w:sz w:val="28"/>
          <w:szCs w:val="28"/>
        </w:rPr>
        <w:t xml:space="preserve">IP </w:t>
      </w:r>
      <w:r w:rsidR="00CC7A17" w:rsidRPr="00867463">
        <w:rPr>
          <w:sz w:val="28"/>
          <w:szCs w:val="28"/>
        </w:rPr>
        <w:t xml:space="preserve">addresses, given </w:t>
      </w:r>
      <w:r>
        <w:rPr>
          <w:sz w:val="28"/>
          <w:szCs w:val="28"/>
        </w:rPr>
        <w:t>one of the</w:t>
      </w:r>
      <w:r w:rsidR="00CC7A17" w:rsidRPr="00867463">
        <w:rPr>
          <w:sz w:val="28"/>
          <w:szCs w:val="28"/>
        </w:rPr>
        <w:t xml:space="preserve"> IP address and mask</w:t>
      </w:r>
      <w:r>
        <w:rPr>
          <w:sz w:val="28"/>
          <w:szCs w:val="28"/>
        </w:rPr>
        <w:t xml:space="preserve"> (or given CIDR representation)</w:t>
      </w:r>
      <w:r w:rsidR="00CC7A17" w:rsidRPr="00867463">
        <w:rPr>
          <w:sz w:val="28"/>
          <w:szCs w:val="28"/>
        </w:rPr>
        <w:t>.</w:t>
      </w:r>
      <w:r w:rsidR="00671ED9" w:rsidRPr="00867463">
        <w:rPr>
          <w:sz w:val="28"/>
          <w:szCs w:val="28"/>
        </w:rPr>
        <w:t xml:space="preserve"> </w:t>
      </w:r>
    </w:p>
    <w:p w14:paraId="39D95166" w14:textId="7F3EEE73" w:rsidR="00CC7A17" w:rsidRPr="00867463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IP addressing in LAN.</w:t>
      </w:r>
      <w:r w:rsidR="007508F7">
        <w:rPr>
          <w:sz w:val="28"/>
          <w:szCs w:val="28"/>
        </w:rPr>
        <w:t xml:space="preserve"> Private </w:t>
      </w:r>
      <w:proofErr w:type="spellStart"/>
      <w:proofErr w:type="gramStart"/>
      <w:r w:rsidR="007508F7">
        <w:rPr>
          <w:sz w:val="28"/>
          <w:szCs w:val="28"/>
        </w:rPr>
        <w:t>an</w:t>
      </w:r>
      <w:proofErr w:type="spellEnd"/>
      <w:proofErr w:type="gramEnd"/>
      <w:r w:rsidR="007508F7">
        <w:rPr>
          <w:sz w:val="28"/>
          <w:szCs w:val="28"/>
        </w:rPr>
        <w:t xml:space="preserve"> public IP addresses.</w:t>
      </w:r>
    </w:p>
    <w:p w14:paraId="61149463" w14:textId="77777777"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 xml:space="preserve">OSI layers, and which device operate under which layer.  Each layer’s primary responsibility.  Peer layer. Headers added or subtracted. </w:t>
      </w:r>
      <w:r w:rsidR="00D67292">
        <w:rPr>
          <w:sz w:val="28"/>
          <w:szCs w:val="28"/>
        </w:rPr>
        <w:t>Know the names of the layers.</w:t>
      </w:r>
    </w:p>
    <w:p w14:paraId="6D8D8E1A" w14:textId="02B16E6E" w:rsidR="00CC7A17" w:rsidRPr="00867463" w:rsidRDefault="00CC7A17" w:rsidP="007508F7">
      <w:pPr>
        <w:pStyle w:val="ListParagraph"/>
        <w:numPr>
          <w:ilvl w:val="0"/>
          <w:numId w:val="22"/>
        </w:numPr>
        <w:spacing w:before="240"/>
        <w:rPr>
          <w:sz w:val="28"/>
          <w:szCs w:val="28"/>
        </w:rPr>
      </w:pPr>
      <w:r w:rsidRPr="00867463">
        <w:rPr>
          <w:sz w:val="28"/>
          <w:szCs w:val="28"/>
        </w:rPr>
        <w:t>Email: different components</w:t>
      </w:r>
      <w:r w:rsidR="007508F7">
        <w:rPr>
          <w:sz w:val="28"/>
          <w:szCs w:val="28"/>
        </w:rPr>
        <w:t xml:space="preserve"> (components used for email within a LAN, WAN)</w:t>
      </w:r>
      <w:r w:rsidRPr="00867463">
        <w:rPr>
          <w:sz w:val="28"/>
          <w:szCs w:val="28"/>
        </w:rPr>
        <w:t>, purpose of each, protocols or ports used. Email uses FTP or UDP?</w:t>
      </w:r>
      <w:r w:rsidR="007508F7">
        <w:rPr>
          <w:sz w:val="28"/>
          <w:szCs w:val="28"/>
        </w:rPr>
        <w:t xml:space="preserve"> </w:t>
      </w:r>
    </w:p>
    <w:p w14:paraId="6A916A1D" w14:textId="77777777"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DNS. Purpose.  Different ways of resolving an address. Root server, zone server, secondary server</w:t>
      </w:r>
      <w:r w:rsidR="00671ED9" w:rsidRPr="00867463">
        <w:rPr>
          <w:sz w:val="28"/>
          <w:szCs w:val="28"/>
        </w:rPr>
        <w:t>. Inverse look up. Organization of domain name space.</w:t>
      </w:r>
    </w:p>
    <w:p w14:paraId="67A0BF50" w14:textId="77777777" w:rsidR="00671ED9" w:rsidRPr="00867463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FTP/TFTP.  Services used.  Purpose.  Standard ports used. Active and passive opens. Difference between control and data ports.</w:t>
      </w:r>
    </w:p>
    <w:p w14:paraId="1CD845AB" w14:textId="77777777" w:rsidR="00671ED9" w:rsidRPr="00867463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Socket programming. Socket, port, server program, client program.  Well known vs ephemeral ports. Stream vs datagram.</w:t>
      </w:r>
    </w:p>
    <w:p w14:paraId="2FF57049" w14:textId="77777777" w:rsidR="00671ED9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HTTP: port, persistent, proxy, post, put, head, etc.</w:t>
      </w:r>
    </w:p>
    <w:p w14:paraId="75E17F13" w14:textId="77777777" w:rsidR="00D67292" w:rsidRPr="00867463" w:rsidRDefault="00D67292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Student given questions</w:t>
      </w:r>
    </w:p>
    <w:p w14:paraId="66D504F2" w14:textId="77777777" w:rsidR="00CC7A17" w:rsidRDefault="00CC7A17" w:rsidP="00CC7A17"/>
    <w:p w14:paraId="152B9A4C" w14:textId="77777777" w:rsidR="00CC7A17" w:rsidRDefault="00CC7A17" w:rsidP="00CC7A17">
      <w:pPr>
        <w:ind w:left="360" w:hanging="360"/>
      </w:pPr>
    </w:p>
    <w:p w14:paraId="44CB1C0B" w14:textId="77777777" w:rsidR="00CC7A17" w:rsidRDefault="00CC7A17" w:rsidP="00CC7A17">
      <w:pPr>
        <w:ind w:firstLine="720"/>
      </w:pPr>
    </w:p>
    <w:p w14:paraId="3EFFA1F2" w14:textId="77777777" w:rsidR="00CC7A17" w:rsidRDefault="00CC7A17" w:rsidP="00CC7A1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C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4"/>
    <w:multiLevelType w:val="hybridMultilevel"/>
    <w:tmpl w:val="BA90B7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8AD"/>
    <w:multiLevelType w:val="hybridMultilevel"/>
    <w:tmpl w:val="E9783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7A7"/>
    <w:multiLevelType w:val="hybridMultilevel"/>
    <w:tmpl w:val="B1BC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68A"/>
    <w:multiLevelType w:val="hybridMultilevel"/>
    <w:tmpl w:val="B6464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699F"/>
    <w:multiLevelType w:val="hybridMultilevel"/>
    <w:tmpl w:val="07DCC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2C4A"/>
    <w:multiLevelType w:val="hybridMultilevel"/>
    <w:tmpl w:val="794E05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D630F"/>
    <w:multiLevelType w:val="hybridMultilevel"/>
    <w:tmpl w:val="495A6E2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E3C73"/>
    <w:multiLevelType w:val="hybridMultilevel"/>
    <w:tmpl w:val="C724410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46510"/>
    <w:multiLevelType w:val="hybridMultilevel"/>
    <w:tmpl w:val="EB188964"/>
    <w:lvl w:ilvl="0" w:tplc="AA0C3B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2B0D6F"/>
    <w:multiLevelType w:val="hybridMultilevel"/>
    <w:tmpl w:val="09881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5260"/>
    <w:multiLevelType w:val="hybridMultilevel"/>
    <w:tmpl w:val="1D28D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B59DE"/>
    <w:multiLevelType w:val="hybridMultilevel"/>
    <w:tmpl w:val="0E3A2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310F0"/>
    <w:multiLevelType w:val="hybridMultilevel"/>
    <w:tmpl w:val="383CC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60DC4"/>
    <w:multiLevelType w:val="hybridMultilevel"/>
    <w:tmpl w:val="23EEA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350FE"/>
    <w:multiLevelType w:val="hybridMultilevel"/>
    <w:tmpl w:val="F836B0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CA3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B036A6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F03F67"/>
    <w:multiLevelType w:val="hybridMultilevel"/>
    <w:tmpl w:val="26CE0800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5D153BC9"/>
    <w:multiLevelType w:val="hybridMultilevel"/>
    <w:tmpl w:val="717C4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531CC"/>
    <w:multiLevelType w:val="hybridMultilevel"/>
    <w:tmpl w:val="EF0AD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497D"/>
    <w:multiLevelType w:val="hybridMultilevel"/>
    <w:tmpl w:val="AC220F50"/>
    <w:lvl w:ilvl="0" w:tplc="699CDD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7A0D07"/>
    <w:multiLevelType w:val="hybridMultilevel"/>
    <w:tmpl w:val="8924D188"/>
    <w:lvl w:ilvl="0" w:tplc="7BBA12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5ADF7E">
      <w:start w:val="4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DD74A3"/>
    <w:multiLevelType w:val="hybridMultilevel"/>
    <w:tmpl w:val="A9580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52183"/>
    <w:multiLevelType w:val="hybridMultilevel"/>
    <w:tmpl w:val="D1D0A1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19"/>
  </w:num>
  <w:num w:numId="7">
    <w:abstractNumId w:val="21"/>
  </w:num>
  <w:num w:numId="8">
    <w:abstractNumId w:val="8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 w:numId="19">
    <w:abstractNumId w:val="20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17"/>
    <w:rsid w:val="00583991"/>
    <w:rsid w:val="00671ED9"/>
    <w:rsid w:val="006A627A"/>
    <w:rsid w:val="007508F7"/>
    <w:rsid w:val="00867463"/>
    <w:rsid w:val="00CC7A17"/>
    <w:rsid w:val="00D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17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17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cp:lastPrinted>2017-10-02T15:41:00Z</cp:lastPrinted>
  <dcterms:created xsi:type="dcterms:W3CDTF">2018-02-28T02:08:00Z</dcterms:created>
  <dcterms:modified xsi:type="dcterms:W3CDTF">2018-02-28T02:08:00Z</dcterms:modified>
</cp:coreProperties>
</file>